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FED4" w14:textId="15F4FC5D" w:rsidR="009F29FD" w:rsidRDefault="00AC6A2F" w:rsidP="00220A7E">
      <w:pPr>
        <w:spacing w:line="2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176FC2">
        <w:rPr>
          <w:rFonts w:ascii="ＭＳ Ｐゴシック" w:eastAsia="ＭＳ Ｐゴシック" w:hAnsi="ＭＳ Ｐゴシック" w:hint="eastAsia"/>
          <w:sz w:val="24"/>
          <w:szCs w:val="24"/>
        </w:rPr>
        <w:t>(様式5) 新規集落委員会</w:t>
      </w:r>
    </w:p>
    <w:p w14:paraId="72823122" w14:textId="77777777" w:rsidR="00176FC2" w:rsidRPr="00176FC2" w:rsidRDefault="00176FC2" w:rsidP="00220A7E">
      <w:pPr>
        <w:spacing w:line="2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4AB1B221" w14:textId="77777777" w:rsidR="00E03EA2" w:rsidRPr="00176FC2" w:rsidRDefault="00E03EA2" w:rsidP="005F12CD">
      <w:pPr>
        <w:ind w:firstLineChars="400" w:firstLine="1570"/>
        <w:rPr>
          <w:rFonts w:ascii="ＭＳ Ｐゴシック" w:eastAsia="ＭＳ Ｐゴシック" w:hAnsi="ＭＳ Ｐゴシック"/>
          <w:sz w:val="40"/>
          <w:szCs w:val="40"/>
        </w:rPr>
      </w:pPr>
      <w:r w:rsidRPr="00176FC2">
        <w:rPr>
          <w:rFonts w:ascii="ＭＳ Ｐゴシック" w:eastAsia="ＭＳ Ｐゴシック" w:hAnsi="ＭＳ Ｐゴシック" w:hint="eastAsia"/>
          <w:sz w:val="40"/>
          <w:szCs w:val="40"/>
        </w:rPr>
        <w:t>多面的機能支払交付金申出書</w:t>
      </w:r>
    </w:p>
    <w:p w14:paraId="1E0B6EC9" w14:textId="767DF76B" w:rsidR="00E03EA2" w:rsidRPr="00176FC2" w:rsidRDefault="00E03EA2" w:rsidP="009F29F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76FC2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</w:t>
      </w:r>
      <w:r w:rsidR="00525BEC" w:rsidRPr="00176FC2"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  <w:r w:rsidR="005F12CD" w:rsidRPr="00176FC2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　</w:t>
      </w:r>
      <w:r w:rsidR="00176FC2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</w:t>
      </w:r>
      <w:r w:rsidR="009F29FD" w:rsidRPr="00176FC2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220A7E" w:rsidRPr="00176FC2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2173BE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220A7E" w:rsidRPr="00176FC2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9F29FD" w:rsidRPr="00176FC2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176FC2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9F29FD" w:rsidRPr="00176FC2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176FC2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9F29FD" w:rsidRPr="00176FC2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p w14:paraId="37A5E3D8" w14:textId="4460DCC4" w:rsidR="00E03EA2" w:rsidRPr="00176FC2" w:rsidRDefault="00E03EA2" w:rsidP="00AB3559">
      <w:pPr>
        <w:ind w:firstLine="276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176FC2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  <w:fitText w:val="1679" w:id="-1248063744"/>
        </w:rPr>
        <w:t>集落委員会名</w:t>
      </w:r>
      <w:r w:rsidR="00AB3559" w:rsidRPr="00176FC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</w:t>
      </w:r>
      <w:r w:rsidR="005F12CD" w:rsidRPr="00176FC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</w:t>
      </w:r>
      <w:r w:rsidR="00B96B94" w:rsidRPr="00176FC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176FC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</w:t>
      </w:r>
      <w:r w:rsidR="00B96B94" w:rsidRPr="00176FC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="00220A7E" w:rsidRPr="00176FC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525BEC" w:rsidRPr="00176FC2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  <w:bdr w:val="single" w:sz="4" w:space="0" w:color="auto" w:frame="1"/>
        </w:rPr>
        <w:t>印</w:t>
      </w:r>
    </w:p>
    <w:p w14:paraId="7222B29A" w14:textId="2A689913" w:rsidR="00E03EA2" w:rsidRPr="00176FC2" w:rsidRDefault="00E03EA2" w:rsidP="00AB3559">
      <w:pPr>
        <w:ind w:firstLine="277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176FC2">
        <w:rPr>
          <w:rFonts w:ascii="ＭＳ Ｐゴシック" w:eastAsia="ＭＳ Ｐゴシック" w:hAnsi="ＭＳ Ｐゴシック" w:hint="eastAsia"/>
          <w:spacing w:val="35"/>
          <w:kern w:val="0"/>
          <w:sz w:val="28"/>
          <w:szCs w:val="28"/>
          <w:u w:val="single"/>
          <w:fitText w:val="1679" w:id="2071194112"/>
        </w:rPr>
        <w:t>代議員氏</w:t>
      </w:r>
      <w:r w:rsidRPr="00176FC2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  <w:fitText w:val="1679" w:id="2071194112"/>
        </w:rPr>
        <w:t>名</w:t>
      </w:r>
      <w:r w:rsidR="00CF596C" w:rsidRPr="00176FC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5F12CD" w:rsidRPr="00176FC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="00AB3559" w:rsidRPr="00176FC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="005F12CD" w:rsidRPr="00176FC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 </w:t>
      </w:r>
      <w:r w:rsidR="00176FC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</w:t>
      </w:r>
      <w:r w:rsidR="00CF596C" w:rsidRPr="00176FC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</w:t>
      </w:r>
      <w:r w:rsidR="00220A7E" w:rsidRPr="00176FC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　</w:t>
      </w:r>
    </w:p>
    <w:p w14:paraId="382AB5AE" w14:textId="77777777" w:rsidR="00B96B94" w:rsidRPr="00176FC2" w:rsidRDefault="00B96B94" w:rsidP="00B96B94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5988B83D" w14:textId="55AF820C" w:rsidR="009F29FD" w:rsidRPr="00176FC2" w:rsidRDefault="00525BEC" w:rsidP="009F29FD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176FC2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9F29FD" w:rsidRPr="006C46FB">
        <w:rPr>
          <w:rFonts w:ascii="ＭＳ Ｐゴシック" w:eastAsia="ＭＳ Ｐゴシック" w:hAnsi="ＭＳ Ｐゴシック" w:hint="eastAsia"/>
          <w:sz w:val="36"/>
          <w:szCs w:val="36"/>
          <w:shd w:val="pct15" w:color="auto" w:fill="FFFFFF"/>
        </w:rPr>
        <w:t xml:space="preserve">  </w:t>
      </w:r>
      <w:r w:rsidR="00B96B94" w:rsidRPr="00176FC2">
        <w:rPr>
          <w:rFonts w:ascii="ＭＳ Ｐゴシック" w:eastAsia="ＭＳ Ｐゴシック" w:hAnsi="ＭＳ Ｐゴシック" w:hint="eastAsia"/>
          <w:sz w:val="24"/>
          <w:szCs w:val="24"/>
        </w:rPr>
        <w:t>年度からの多面的機能支払交付金</w:t>
      </w:r>
      <w:r w:rsidR="00CF596C" w:rsidRPr="00176FC2">
        <w:rPr>
          <w:rFonts w:ascii="ＭＳ Ｐゴシック" w:eastAsia="ＭＳ Ｐゴシック" w:hAnsi="ＭＳ Ｐゴシック" w:hint="eastAsia"/>
          <w:sz w:val="24"/>
          <w:szCs w:val="24"/>
        </w:rPr>
        <w:t>資源向上活動（施設の長寿命化）への</w:t>
      </w:r>
    </w:p>
    <w:p w14:paraId="6D10E8CE" w14:textId="77777777" w:rsidR="00B96B94" w:rsidRPr="00176FC2" w:rsidRDefault="00CF596C" w:rsidP="009F29FD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176FC2">
        <w:rPr>
          <w:rFonts w:ascii="ＭＳ Ｐゴシック" w:eastAsia="ＭＳ Ｐゴシック" w:hAnsi="ＭＳ Ｐゴシック" w:hint="eastAsia"/>
          <w:sz w:val="24"/>
          <w:szCs w:val="24"/>
        </w:rPr>
        <w:t>参加について下記のとおり希望します</w:t>
      </w:r>
      <w:r w:rsidRPr="00176FC2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3CC00F36" w14:textId="77777777" w:rsidR="0092503B" w:rsidRPr="00176FC2" w:rsidRDefault="0092503B" w:rsidP="0092503B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6521"/>
      </w:tblGrid>
      <w:tr w:rsidR="00CF596C" w:rsidRPr="00176FC2" w14:paraId="62512C62" w14:textId="77777777" w:rsidTr="007251DD">
        <w:trPr>
          <w:trHeight w:val="1258"/>
        </w:trPr>
        <w:tc>
          <w:tcPr>
            <w:tcW w:w="1134" w:type="dxa"/>
          </w:tcPr>
          <w:p w14:paraId="2F146582" w14:textId="77777777" w:rsidR="002F2C20" w:rsidRPr="00176FC2" w:rsidRDefault="002F2C20" w:rsidP="00220A7E">
            <w:pPr>
              <w:spacing w:before="240" w:after="240" w:line="960" w:lineRule="auto"/>
              <w:jc w:val="distribute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  <w:r w:rsidRPr="00176FC2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〇</w:t>
            </w:r>
          </w:p>
        </w:tc>
        <w:tc>
          <w:tcPr>
            <w:tcW w:w="6521" w:type="dxa"/>
          </w:tcPr>
          <w:p w14:paraId="3C86EC5E" w14:textId="77777777" w:rsidR="002F2C20" w:rsidRPr="00176FC2" w:rsidRDefault="002F2C20" w:rsidP="006A6FBD">
            <w:pPr>
              <w:spacing w:line="600" w:lineRule="auto"/>
              <w:ind w:firstLineChars="100" w:firstLine="352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176FC2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資源向上活動（施設の長寿命化）</w:t>
            </w:r>
          </w:p>
          <w:p w14:paraId="26A9FCBA" w14:textId="3613A668" w:rsidR="009F29FD" w:rsidRPr="00176FC2" w:rsidRDefault="00A248C2" w:rsidP="00220A7E">
            <w:pPr>
              <w:ind w:firstLineChars="200" w:firstLine="46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6FC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（内容）水路の底打ち・農道の舗装等</w:t>
            </w:r>
          </w:p>
        </w:tc>
      </w:tr>
    </w:tbl>
    <w:p w14:paraId="5F208A02" w14:textId="77777777" w:rsidR="00CB2211" w:rsidRPr="00176FC2" w:rsidRDefault="00A248C2" w:rsidP="002802DD">
      <w:pPr>
        <w:spacing w:before="100" w:beforeAutospacing="1" w:after="100" w:afterAutospacing="1" w:line="240" w:lineRule="exact"/>
        <w:ind w:firstLineChars="300" w:firstLine="697"/>
        <w:rPr>
          <w:rFonts w:ascii="ＭＳ Ｐゴシック" w:eastAsia="ＭＳ Ｐゴシック" w:hAnsi="ＭＳ Ｐゴシック"/>
          <w:sz w:val="24"/>
          <w:szCs w:val="24"/>
        </w:rPr>
      </w:pPr>
      <w:r w:rsidRPr="00176FC2">
        <w:rPr>
          <w:rFonts w:ascii="ＭＳ Ｐゴシック" w:eastAsia="ＭＳ Ｐゴシック" w:hAnsi="ＭＳ Ｐゴシック" w:hint="eastAsia"/>
          <w:sz w:val="24"/>
          <w:szCs w:val="24"/>
        </w:rPr>
        <w:t>交付額は「田</w:t>
      </w:r>
      <w:r w:rsidR="001554E4" w:rsidRPr="00176FC2">
        <w:rPr>
          <w:rFonts w:ascii="ＭＳ Ｐゴシック" w:eastAsia="ＭＳ Ｐゴシック" w:hAnsi="ＭＳ Ｐゴシック" w:hint="eastAsia"/>
          <w:sz w:val="24"/>
          <w:szCs w:val="24"/>
        </w:rPr>
        <w:t xml:space="preserve"> 4,400円</w:t>
      </w:r>
      <w:r w:rsidR="00CB2211" w:rsidRPr="00176FC2">
        <w:rPr>
          <w:rFonts w:ascii="ＭＳ Ｐゴシック" w:eastAsia="ＭＳ Ｐゴシック" w:hAnsi="ＭＳ Ｐゴシック" w:hint="eastAsia"/>
          <w:sz w:val="24"/>
          <w:szCs w:val="24"/>
        </w:rPr>
        <w:t>/10ａ、畑 2,000円/10ａ」×対象面積が上限となります。</w:t>
      </w:r>
    </w:p>
    <w:p w14:paraId="7E5B69D5" w14:textId="77777777" w:rsidR="00CB2211" w:rsidRPr="00176FC2" w:rsidRDefault="009F29FD" w:rsidP="002802DD">
      <w:pPr>
        <w:spacing w:before="100" w:beforeAutospacing="1" w:line="0" w:lineRule="atLeast"/>
        <w:ind w:firstLineChars="300" w:firstLine="697"/>
        <w:rPr>
          <w:rFonts w:ascii="ＭＳ Ｐゴシック" w:eastAsia="ＭＳ Ｐゴシック" w:hAnsi="ＭＳ Ｐゴシック"/>
          <w:sz w:val="24"/>
          <w:szCs w:val="24"/>
        </w:rPr>
      </w:pPr>
      <w:r w:rsidRPr="00176FC2">
        <w:rPr>
          <w:rFonts w:ascii="ＭＳ Ｐゴシック" w:eastAsia="ＭＳ Ｐゴシック" w:hAnsi="ＭＳ Ｐゴシック" w:hint="eastAsia"/>
          <w:sz w:val="24"/>
          <w:szCs w:val="24"/>
        </w:rPr>
        <w:t xml:space="preserve">（ </w:t>
      </w:r>
      <w:r w:rsidR="00CB2211" w:rsidRPr="00176FC2">
        <w:rPr>
          <w:rFonts w:ascii="ＭＳ Ｐゴシック" w:eastAsia="ＭＳ Ｐゴシック" w:hAnsi="ＭＳ Ｐゴシック" w:hint="eastAsia"/>
          <w:sz w:val="24"/>
          <w:szCs w:val="24"/>
        </w:rPr>
        <w:t>国予算の都合により、交付</w:t>
      </w:r>
      <w:r w:rsidR="00925EA9" w:rsidRPr="00176FC2">
        <w:rPr>
          <w:rFonts w:ascii="ＭＳ Ｐゴシック" w:eastAsia="ＭＳ Ｐゴシック" w:hAnsi="ＭＳ Ｐゴシック" w:hint="eastAsia"/>
          <w:sz w:val="24"/>
          <w:szCs w:val="24"/>
        </w:rPr>
        <w:t>額</w:t>
      </w:r>
      <w:r w:rsidR="00CB2211" w:rsidRPr="00176FC2">
        <w:rPr>
          <w:rFonts w:ascii="ＭＳ Ｐゴシック" w:eastAsia="ＭＳ Ｐゴシック" w:hAnsi="ＭＳ Ｐゴシック" w:hint="eastAsia"/>
          <w:sz w:val="24"/>
          <w:szCs w:val="24"/>
        </w:rPr>
        <w:t>上限未満での活動になる場合があります。)</w:t>
      </w:r>
    </w:p>
    <w:p w14:paraId="0690C551" w14:textId="77777777" w:rsidR="002802DD" w:rsidRDefault="002802DD" w:rsidP="002802DD">
      <w:pPr>
        <w:spacing w:after="100" w:afterAutospacing="1"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2B623B54" w14:textId="53244E12" w:rsidR="0092503B" w:rsidRPr="00176FC2" w:rsidRDefault="00834806" w:rsidP="002802DD">
      <w:pPr>
        <w:spacing w:after="100" w:afterAutospacing="1"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176FC2">
        <w:rPr>
          <w:rFonts w:ascii="ＭＳ Ｐゴシック" w:eastAsia="ＭＳ Ｐゴシック" w:hAnsi="ＭＳ Ｐゴシック" w:hint="eastAsia"/>
          <w:sz w:val="24"/>
          <w:szCs w:val="24"/>
        </w:rPr>
        <w:t>※この事業は</w:t>
      </w:r>
      <w:r w:rsidR="00D80BC6" w:rsidRPr="00176FC2">
        <w:rPr>
          <w:rFonts w:ascii="ＭＳ Ｐゴシック" w:eastAsia="ＭＳ Ｐゴシック" w:hAnsi="ＭＳ Ｐゴシック" w:hint="eastAsia"/>
          <w:sz w:val="24"/>
          <w:szCs w:val="24"/>
        </w:rPr>
        <w:t>要望調書より、</w:t>
      </w:r>
      <w:r w:rsidR="00925EA9" w:rsidRPr="00176FC2">
        <w:rPr>
          <w:rFonts w:ascii="ＭＳ Ｐゴシック" w:eastAsia="ＭＳ Ｐゴシック" w:hAnsi="ＭＳ Ｐゴシック" w:hint="eastAsia"/>
          <w:sz w:val="24"/>
          <w:szCs w:val="24"/>
        </w:rPr>
        <w:t>現地確認の上</w:t>
      </w:r>
      <w:r w:rsidR="00220A7E" w:rsidRPr="00176FC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925EA9" w:rsidRPr="00176FC2">
        <w:rPr>
          <w:rFonts w:ascii="ＭＳ Ｐゴシック" w:eastAsia="ＭＳ Ｐゴシック" w:hAnsi="ＭＳ Ｐゴシック" w:hint="eastAsia"/>
          <w:sz w:val="24"/>
          <w:szCs w:val="24"/>
        </w:rPr>
        <w:t>計画（案）となります。</w:t>
      </w:r>
      <w:r w:rsidRPr="00176FC2">
        <w:rPr>
          <w:rFonts w:ascii="ＭＳ Ｐゴシック" w:eastAsia="ＭＳ Ｐゴシック" w:hAnsi="ＭＳ Ｐゴシック" w:hint="eastAsia"/>
          <w:sz w:val="24"/>
          <w:szCs w:val="24"/>
        </w:rPr>
        <w:t>工事内容等</w:t>
      </w:r>
      <w:r w:rsidR="0092503B" w:rsidRPr="00176FC2">
        <w:rPr>
          <w:rFonts w:ascii="ＭＳ Ｐゴシック" w:eastAsia="ＭＳ Ｐゴシック" w:hAnsi="ＭＳ Ｐゴシック" w:hint="eastAsia"/>
          <w:sz w:val="24"/>
          <w:szCs w:val="24"/>
        </w:rPr>
        <w:t>につきましては</w:t>
      </w:r>
      <w:r w:rsidR="002802DD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176FC2">
        <w:rPr>
          <w:rFonts w:ascii="ＭＳ Ｐゴシック" w:eastAsia="ＭＳ Ｐゴシック" w:hAnsi="ＭＳ Ｐゴシック" w:hint="eastAsia"/>
          <w:sz w:val="24"/>
          <w:szCs w:val="24"/>
        </w:rPr>
        <w:t>改めて調査を</w:t>
      </w:r>
      <w:r w:rsidR="0092503B" w:rsidRPr="00176FC2">
        <w:rPr>
          <w:rFonts w:ascii="ＭＳ Ｐゴシック" w:eastAsia="ＭＳ Ｐゴシック" w:hAnsi="ＭＳ Ｐゴシック" w:hint="eastAsia"/>
          <w:sz w:val="24"/>
          <w:szCs w:val="24"/>
        </w:rPr>
        <w:t>させていただきます。</w:t>
      </w:r>
      <w:r w:rsidR="00D80BC6" w:rsidRPr="00176FC2">
        <w:rPr>
          <w:rFonts w:ascii="ＭＳ Ｐゴシック" w:eastAsia="ＭＳ Ｐゴシック" w:hAnsi="ＭＳ Ｐゴシック" w:hint="eastAsia"/>
          <w:sz w:val="24"/>
          <w:szCs w:val="24"/>
        </w:rPr>
        <w:t>取組開始は令和</w:t>
      </w:r>
      <w:r w:rsidR="00433377" w:rsidRPr="006C46FB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 xml:space="preserve"> </w:t>
      </w:r>
      <w:r w:rsidR="006C46FB" w:rsidRPr="006C46FB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 xml:space="preserve">　</w:t>
      </w:r>
      <w:r w:rsidR="00433377" w:rsidRPr="006C46FB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 xml:space="preserve"> </w:t>
      </w:r>
      <w:r w:rsidR="00D80BC6" w:rsidRPr="00176FC2">
        <w:rPr>
          <w:rFonts w:ascii="ＭＳ Ｐゴシック" w:eastAsia="ＭＳ Ｐゴシック" w:hAnsi="ＭＳ Ｐゴシック" w:hint="eastAsia"/>
          <w:sz w:val="24"/>
          <w:szCs w:val="24"/>
        </w:rPr>
        <w:t>年度以降の実施となります。</w:t>
      </w:r>
    </w:p>
    <w:p w14:paraId="6EAB1E70" w14:textId="411996FC" w:rsidR="00925EA9" w:rsidRPr="00176FC2" w:rsidRDefault="00925EA9" w:rsidP="002802DD">
      <w:pPr>
        <w:spacing w:before="100" w:beforeAutospacing="1" w:after="100" w:afterAutospacing="1"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176FC2">
        <w:rPr>
          <w:rFonts w:ascii="ＭＳ Ｐゴシック" w:eastAsia="ＭＳ Ｐゴシック" w:hAnsi="ＭＳ Ｐゴシック" w:hint="eastAsia"/>
          <w:sz w:val="24"/>
          <w:szCs w:val="24"/>
        </w:rPr>
        <w:t>※長寿命化活動交付金は集落委員会への</w:t>
      </w:r>
      <w:r w:rsidR="00220A7E" w:rsidRPr="00176FC2">
        <w:rPr>
          <w:rFonts w:ascii="ＭＳ Ｐゴシック" w:eastAsia="ＭＳ Ｐゴシック" w:hAnsi="ＭＳ Ｐゴシック" w:hint="eastAsia"/>
          <w:sz w:val="24"/>
          <w:szCs w:val="24"/>
        </w:rPr>
        <w:t>交付</w:t>
      </w:r>
      <w:r w:rsidRPr="00176FC2">
        <w:rPr>
          <w:rFonts w:ascii="ＭＳ Ｐゴシック" w:eastAsia="ＭＳ Ｐゴシック" w:hAnsi="ＭＳ Ｐゴシック" w:hint="eastAsia"/>
          <w:sz w:val="24"/>
          <w:szCs w:val="24"/>
        </w:rPr>
        <w:t>は行いません。事務局一括管理となります。</w:t>
      </w:r>
    </w:p>
    <w:sectPr w:rsidR="00925EA9" w:rsidRPr="00176FC2" w:rsidSect="00220A7E">
      <w:pgSz w:w="11906" w:h="16838" w:code="9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B621D" w14:textId="77777777" w:rsidR="0024756A" w:rsidRDefault="0024756A" w:rsidP="009A4874">
      <w:r>
        <w:separator/>
      </w:r>
    </w:p>
  </w:endnote>
  <w:endnote w:type="continuationSeparator" w:id="0">
    <w:p w14:paraId="104C8266" w14:textId="77777777" w:rsidR="0024756A" w:rsidRDefault="0024756A" w:rsidP="009A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8FA5" w14:textId="77777777" w:rsidR="0024756A" w:rsidRDefault="0024756A" w:rsidP="009A4874">
      <w:r>
        <w:separator/>
      </w:r>
    </w:p>
  </w:footnote>
  <w:footnote w:type="continuationSeparator" w:id="0">
    <w:p w14:paraId="65BE7539" w14:textId="77777777" w:rsidR="0024756A" w:rsidRDefault="0024756A" w:rsidP="009A4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A2"/>
    <w:rsid w:val="000034DD"/>
    <w:rsid w:val="001554E4"/>
    <w:rsid w:val="00176FC2"/>
    <w:rsid w:val="002173BE"/>
    <w:rsid w:val="00220A7E"/>
    <w:rsid w:val="0024756A"/>
    <w:rsid w:val="0027482A"/>
    <w:rsid w:val="002802DD"/>
    <w:rsid w:val="002F2C20"/>
    <w:rsid w:val="00334059"/>
    <w:rsid w:val="00404B28"/>
    <w:rsid w:val="00433377"/>
    <w:rsid w:val="00525BEC"/>
    <w:rsid w:val="005F12CD"/>
    <w:rsid w:val="006A6FBD"/>
    <w:rsid w:val="006C46FB"/>
    <w:rsid w:val="007251DD"/>
    <w:rsid w:val="00834806"/>
    <w:rsid w:val="008C6BA9"/>
    <w:rsid w:val="0092503B"/>
    <w:rsid w:val="00925EA9"/>
    <w:rsid w:val="00967BB2"/>
    <w:rsid w:val="009A4874"/>
    <w:rsid w:val="009B46C9"/>
    <w:rsid w:val="009F29FD"/>
    <w:rsid w:val="00A248C2"/>
    <w:rsid w:val="00A27F31"/>
    <w:rsid w:val="00A45C40"/>
    <w:rsid w:val="00A72760"/>
    <w:rsid w:val="00AA6235"/>
    <w:rsid w:val="00AB3559"/>
    <w:rsid w:val="00AC6A2F"/>
    <w:rsid w:val="00B96B94"/>
    <w:rsid w:val="00C472F3"/>
    <w:rsid w:val="00C536C4"/>
    <w:rsid w:val="00CB2211"/>
    <w:rsid w:val="00CC6920"/>
    <w:rsid w:val="00CF596C"/>
    <w:rsid w:val="00D72EB0"/>
    <w:rsid w:val="00D80BC6"/>
    <w:rsid w:val="00E0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AD440F4"/>
  <w15:chartTrackingRefBased/>
  <w15:docId w15:val="{BCF6FA31-CCE7-4849-9339-2B85C860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5E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48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874"/>
  </w:style>
  <w:style w:type="paragraph" w:styleId="a8">
    <w:name w:val="footer"/>
    <w:basedOn w:val="a"/>
    <w:link w:val="a9"/>
    <w:uiPriority w:val="99"/>
    <w:unhideWhenUsed/>
    <w:rsid w:val="009A48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坂井市農地水広域協定事務局</dc:creator>
  <cp:keywords/>
  <dc:description/>
  <cp:lastModifiedBy>Sakai</cp:lastModifiedBy>
  <cp:revision>30</cp:revision>
  <cp:lastPrinted>2022-05-10T02:30:00Z</cp:lastPrinted>
  <dcterms:created xsi:type="dcterms:W3CDTF">2018-08-06T01:57:00Z</dcterms:created>
  <dcterms:modified xsi:type="dcterms:W3CDTF">2025-08-21T23:54:00Z</dcterms:modified>
</cp:coreProperties>
</file>